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1E" w:rsidRDefault="00B8761E">
      <w:pPr>
        <w:rPr>
          <w:lang w:val="pl-PL"/>
        </w:rPr>
      </w:pPr>
      <w:r>
        <w:rPr>
          <w:lang w:val="pl-PL"/>
        </w:rPr>
        <w:t>Dzień dobry. Dziś już ostatni raz podczas kwarantanny będziemy uczyć się członków rodziny po angielsku.</w:t>
      </w:r>
    </w:p>
    <w:p w:rsidR="00B8761E" w:rsidRDefault="00B8761E">
      <w:pPr>
        <w:rPr>
          <w:lang w:val="pl-PL"/>
        </w:rPr>
      </w:pPr>
      <w:r>
        <w:rPr>
          <w:lang w:val="pl-PL"/>
        </w:rPr>
        <w:t xml:space="preserve">1. Zad 1(dla chętnych) </w:t>
      </w:r>
    </w:p>
    <w:p w:rsidR="00B8761E" w:rsidRDefault="00B8761E">
      <w:pPr>
        <w:rPr>
          <w:lang w:val="pl-PL"/>
        </w:rPr>
      </w:pPr>
      <w:r>
        <w:rPr>
          <w:lang w:val="pl-PL"/>
        </w:rPr>
        <w:t xml:space="preserve">Aby nauka angielskiego była mniej nudna można zrobić rysunki.Dzieci rysują członków rodziny i podpisują obrazki : Mummy Daddy, Brother Sister, Grandma, Grandpa. </w:t>
      </w:r>
    </w:p>
    <w:p w:rsidR="00B8761E" w:rsidRDefault="00B8761E">
      <w:pPr>
        <w:rPr>
          <w:lang w:val="pl-PL"/>
        </w:rPr>
      </w:pPr>
      <w:r>
        <w:rPr>
          <w:lang w:val="pl-PL"/>
        </w:rPr>
        <w:t>2. Mamy przed sobą obrazki. Prosimy aby dzicko pokazało na któregoś z członków rodziny : Point at..... Grandma – i dziecko pokaruje nam babcie- chodzi o powtórzenie słówek.</w:t>
      </w:r>
    </w:p>
    <w:p w:rsidR="00B8761E" w:rsidRDefault="00B8761E">
      <w:pPr>
        <w:rPr>
          <w:lang w:val="pl-PL"/>
        </w:rPr>
      </w:pPr>
      <w:r>
        <w:rPr>
          <w:lang w:val="pl-PL"/>
        </w:rPr>
        <w:t>3. Rozkładamy obrazki po pomieszczeniu w którym się uczymy tak aby nie było widoczne co jest na obrazku. Dla przykłądu kładziemy obrazek na półce ale jest on odwrócony i nie widać co na nim jest. Prosimy aby dziecko znalazło obrazek z jakimś członkiem rodziny :  Find.... Brother. – Dziecko idzie i szuka obrazku na którym jest brat i przynosi rodzicowi. – Możemy wystartować nasze dziecko – Czyli powiedzieć : 3....2....1... GO!</w:t>
      </w:r>
    </w:p>
    <w:p w:rsidR="00B8761E" w:rsidRDefault="00B8761E">
      <w:pPr>
        <w:rPr>
          <w:lang w:val="pl-PL"/>
        </w:rPr>
      </w:pPr>
      <w:r>
        <w:rPr>
          <w:lang w:val="pl-PL"/>
        </w:rPr>
        <w:t xml:space="preserve">4. Na zajęciach dzieci lubią grać w grę którą można nazwać „Śpioch”. Myślę, że bez problemu można to wykonać w domu o ile nikt nie ma nic przeciwko, że przez chwilę dzieci będą naprawdę głośno. </w:t>
      </w:r>
    </w:p>
    <w:p w:rsidR="00B8761E" w:rsidRDefault="00B8761E">
      <w:pPr>
        <w:rPr>
          <w:lang w:val="pl-PL"/>
        </w:rPr>
      </w:pPr>
      <w:r>
        <w:rPr>
          <w:lang w:val="pl-PL"/>
        </w:rPr>
        <w:t>Tym razem państwo musicie udawać, że jesteście bardzo senni. Udajecie że zasypiacie. Po tym jak wasza głowa opadnie w dół wsakazujecie palcem</w:t>
      </w:r>
      <w:r w:rsidR="00BE5393">
        <w:rPr>
          <w:lang w:val="pl-PL"/>
        </w:rPr>
        <w:t xml:space="preserve"> na któryś z obrazków przedstiawiających członka rodziny będących rozłożone przed wami. Dziecko musi głośno powiedzieć jaki to członek rodziny oczywiście po angielsku aby was obudzić. Budzicie się lecz okazuje się że znowu jesteście senni... i całość się powtarza .</w:t>
      </w:r>
    </w:p>
    <w:p w:rsidR="00BE5393" w:rsidRPr="00B8761E" w:rsidRDefault="00BE5393">
      <w:pPr>
        <w:rPr>
          <w:lang w:val="pl-PL"/>
        </w:rPr>
      </w:pPr>
      <w:r>
        <w:rPr>
          <w:lang w:val="pl-PL"/>
        </w:rPr>
        <w:t>Miłego dnia ;)</w:t>
      </w:r>
      <w:bookmarkStart w:id="0" w:name="_GoBack"/>
      <w:bookmarkEnd w:id="0"/>
    </w:p>
    <w:sectPr w:rsidR="00BE5393" w:rsidRPr="00B8761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FA"/>
    <w:rsid w:val="004351FA"/>
    <w:rsid w:val="005642EB"/>
    <w:rsid w:val="00B8761E"/>
    <w:rsid w:val="00BE5393"/>
    <w:rsid w:val="00D2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2020-05-17T23:03:00Z</dcterms:created>
  <dcterms:modified xsi:type="dcterms:W3CDTF">2020-05-17T23:03:00Z</dcterms:modified>
</cp:coreProperties>
</file>